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D2" w:rsidRDefault="00830344">
      <w:pPr>
        <w:rPr>
          <w:rFonts w:hint="eastAsia"/>
        </w:rPr>
      </w:pPr>
      <w:r>
        <w:rPr>
          <w:rFonts w:hint="eastAsia"/>
        </w:rPr>
        <w:t>会場に以下の忘れ物がありました。</w:t>
      </w:r>
    </w:p>
    <w:p w:rsidR="00830344" w:rsidRDefault="00830344">
      <w:pPr>
        <w:rPr>
          <w:rFonts w:hint="eastAsia"/>
        </w:rPr>
      </w:pPr>
    </w:p>
    <w:p w:rsidR="00830344" w:rsidRDefault="00830344" w:rsidP="00830344">
      <w:pPr>
        <w:pStyle w:val="Web"/>
        <w:rPr>
          <w:rFonts w:hint="eastAsia"/>
        </w:rPr>
      </w:pPr>
      <w:r>
        <w:t>・</w:t>
      </w:r>
      <w:bookmarkStart w:id="0" w:name="_GoBack"/>
      <w:bookmarkEnd w:id="0"/>
      <w:r>
        <w:rPr>
          <w:rFonts w:hint="eastAsia"/>
        </w:rPr>
        <w:t>シューズ</w:t>
      </w:r>
    </w:p>
    <w:p w:rsidR="00830344" w:rsidRDefault="00830344" w:rsidP="00830344">
      <w:pPr>
        <w:pStyle w:val="Web"/>
      </w:pPr>
      <w:r>
        <w:t>・コンパス</w:t>
      </w:r>
    </w:p>
    <w:p w:rsidR="00830344" w:rsidRDefault="00830344" w:rsidP="00830344">
      <w:pPr>
        <w:pStyle w:val="Web"/>
      </w:pPr>
      <w:r>
        <w:t>・ポーチ</w:t>
      </w:r>
    </w:p>
    <w:p w:rsidR="00830344" w:rsidRDefault="00830344">
      <w:pPr>
        <w:rPr>
          <w:rFonts w:hint="eastAsia"/>
        </w:rPr>
      </w:pPr>
      <w:r>
        <w:rPr>
          <w:rFonts w:hint="eastAsia"/>
        </w:rPr>
        <w:t>お心当たりの方は主催者までご連絡ください。</w:t>
      </w:r>
    </w:p>
    <w:p w:rsidR="00830344" w:rsidRDefault="00830344">
      <w:pPr>
        <w:rPr>
          <w:rFonts w:hint="eastAsia"/>
        </w:rPr>
      </w:pPr>
    </w:p>
    <w:p w:rsidR="00830344" w:rsidRPr="00830344" w:rsidRDefault="00830344">
      <w:r>
        <w:rPr>
          <w:rFonts w:hint="eastAsia"/>
          <w:noProof/>
        </w:rPr>
        <w:drawing>
          <wp:inline distT="0" distB="0" distL="0" distR="0">
            <wp:extent cx="5391150" cy="3028950"/>
            <wp:effectExtent l="0" t="0" r="0" b="0"/>
            <wp:docPr id="1" name="図 1" descr="D:\11_オリエンテーリング_運営\201612_Crazy-Festival\要項\忘れ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_オリエンテーリング_運営\201612_Crazy-Festival\要項\忘れ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344" w:rsidRPr="00830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5"/>
    <w:rsid w:val="000554D2"/>
    <w:rsid w:val="003B6B65"/>
    <w:rsid w:val="008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03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0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3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03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0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2</cp:revision>
  <dcterms:created xsi:type="dcterms:W3CDTF">2016-12-18T12:47:00Z</dcterms:created>
  <dcterms:modified xsi:type="dcterms:W3CDTF">2016-12-18T12:49:00Z</dcterms:modified>
</cp:coreProperties>
</file>